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106C72C" w14:textId="77777777" w:rsidR="007A5AFE" w:rsidRDefault="007A5AFE" w:rsidP="007A5AFE">
      <w:pPr>
        <w:jc w:val="center"/>
      </w:pPr>
      <w:r>
        <w:rPr>
          <w:noProof/>
        </w:rPr>
        <w:drawing>
          <wp:inline distT="0" distB="0" distL="0" distR="0" wp14:anchorId="265FA0EB" wp14:editId="3DAD29DE">
            <wp:extent cx="1651635" cy="1025709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creen Shot 2015-11-26 at 10.30.49 AM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73015" cy="10389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13A61E" w14:textId="77777777" w:rsidR="007A5AFE" w:rsidRDefault="007A5AFE" w:rsidP="007A5AFE"/>
    <w:p w14:paraId="18D8C384" w14:textId="77777777" w:rsidR="007A5AFE" w:rsidRDefault="007A5AFE" w:rsidP="007A5AFE">
      <w:pPr>
        <w:jc w:val="center"/>
      </w:pPr>
    </w:p>
    <w:p w14:paraId="4ED14C49" w14:textId="555C1B88" w:rsidR="007A5AFE" w:rsidRDefault="007A5AFE" w:rsidP="007A5AFE">
      <w:pPr>
        <w:jc w:val="center"/>
      </w:pPr>
      <w:proofErr w:type="spellStart"/>
      <w:r>
        <w:t>Aldershot</w:t>
      </w:r>
      <w:proofErr w:type="spellEnd"/>
      <w:r>
        <w:t xml:space="preserve"> Village BIA </w:t>
      </w:r>
      <w:r w:rsidR="004016DD">
        <w:t xml:space="preserve">- </w:t>
      </w:r>
      <w:r>
        <w:t>Board of Directors</w:t>
      </w:r>
    </w:p>
    <w:p w14:paraId="4E68623D" w14:textId="77777777" w:rsidR="007A5AFE" w:rsidRDefault="007A5AFE" w:rsidP="007A5AFE">
      <w:pPr>
        <w:jc w:val="center"/>
      </w:pPr>
      <w:r>
        <w:t>Meeting Minutes</w:t>
      </w:r>
    </w:p>
    <w:p w14:paraId="158D9036" w14:textId="6EDB70A2" w:rsidR="007A5AFE" w:rsidRDefault="00EA1570" w:rsidP="007A5AFE">
      <w:pPr>
        <w:jc w:val="center"/>
      </w:pPr>
      <w:r>
        <w:t>Thursday, August 10</w:t>
      </w:r>
      <w:r w:rsidR="007A5AFE" w:rsidRPr="001A6473">
        <w:rPr>
          <w:vertAlign w:val="superscript"/>
        </w:rPr>
        <w:t>th</w:t>
      </w:r>
      <w:r w:rsidR="00770E32">
        <w:t xml:space="preserve"> 2017</w:t>
      </w:r>
    </w:p>
    <w:p w14:paraId="72E2171E" w14:textId="77777777" w:rsidR="007A5AFE" w:rsidRDefault="007A5AFE" w:rsidP="007A5AFE">
      <w:pPr>
        <w:jc w:val="center"/>
      </w:pPr>
    </w:p>
    <w:p w14:paraId="63E482F9" w14:textId="175AE3B0" w:rsidR="00FB5A4C" w:rsidRDefault="007A5AFE" w:rsidP="007A5AFE">
      <w:r>
        <w:t xml:space="preserve">Present: </w:t>
      </w:r>
    </w:p>
    <w:p w14:paraId="6A78D4D4" w14:textId="687197D4" w:rsidR="00EA1570" w:rsidRDefault="00EA1570" w:rsidP="007A5AFE">
      <w:r>
        <w:t>Candace Nicholson – Vice Chair</w:t>
      </w:r>
    </w:p>
    <w:p w14:paraId="0A0BD7BF" w14:textId="77777777" w:rsidR="00B20B3C" w:rsidRDefault="00B20B3C" w:rsidP="00B20B3C">
      <w:r>
        <w:t>Councilor Rick Craven</w:t>
      </w:r>
    </w:p>
    <w:p w14:paraId="65BDA267" w14:textId="675886C8" w:rsidR="00770E32" w:rsidRDefault="000C7C5C" w:rsidP="007A5AFE">
      <w:r>
        <w:t xml:space="preserve">Kiara </w:t>
      </w:r>
      <w:proofErr w:type="spellStart"/>
      <w:r>
        <w:t>Galbreath</w:t>
      </w:r>
      <w:proofErr w:type="spellEnd"/>
      <w:r w:rsidR="007A5AFE">
        <w:t xml:space="preserve"> </w:t>
      </w:r>
    </w:p>
    <w:p w14:paraId="0CA184E7" w14:textId="4AE6AF89" w:rsidR="00770E32" w:rsidRDefault="00307FA1" w:rsidP="007A5AFE">
      <w:r>
        <w:t>Miria</w:t>
      </w:r>
      <w:r w:rsidR="000B18CB">
        <w:t xml:space="preserve">m </w:t>
      </w:r>
      <w:proofErr w:type="spellStart"/>
      <w:r w:rsidR="000B18CB">
        <w:t>Mu</w:t>
      </w:r>
      <w:r w:rsidR="00770E32">
        <w:t>lkewich</w:t>
      </w:r>
      <w:proofErr w:type="spellEnd"/>
    </w:p>
    <w:p w14:paraId="3C439DC3" w14:textId="3EE7CEDC" w:rsidR="00C213C4" w:rsidRDefault="000E23A7" w:rsidP="007A5AFE">
      <w:r>
        <w:t xml:space="preserve">Dr. </w:t>
      </w:r>
      <w:proofErr w:type="spellStart"/>
      <w:r>
        <w:t>Pedlar</w:t>
      </w:r>
      <w:proofErr w:type="spellEnd"/>
      <w:r w:rsidR="00816ED8">
        <w:t xml:space="preserve"> - Facetime</w:t>
      </w:r>
    </w:p>
    <w:p w14:paraId="4B78365B" w14:textId="5DCA3053" w:rsidR="009106F0" w:rsidRDefault="009106F0" w:rsidP="007A5AFE">
      <w:r>
        <w:t xml:space="preserve">Dr. </w:t>
      </w:r>
      <w:proofErr w:type="spellStart"/>
      <w:r>
        <w:t>Scharge</w:t>
      </w:r>
      <w:proofErr w:type="spellEnd"/>
    </w:p>
    <w:p w14:paraId="51B09E96" w14:textId="77777777" w:rsidR="007A5AFE" w:rsidRDefault="007A5AFE" w:rsidP="007A5AFE"/>
    <w:p w14:paraId="07EE484F" w14:textId="77777777" w:rsidR="000C7C5C" w:rsidRDefault="007A5AFE" w:rsidP="007A5AFE">
      <w:r>
        <w:t xml:space="preserve">Staff: </w:t>
      </w:r>
    </w:p>
    <w:p w14:paraId="72D26FDF" w14:textId="25C3F4B7" w:rsidR="000C7C5C" w:rsidRDefault="000C7C5C" w:rsidP="007A5AFE">
      <w:r>
        <w:t xml:space="preserve">Judy </w:t>
      </w:r>
      <w:proofErr w:type="spellStart"/>
      <w:r>
        <w:t>Worsley</w:t>
      </w:r>
      <w:proofErr w:type="spellEnd"/>
      <w:r>
        <w:t xml:space="preserve"> – Executive Director</w:t>
      </w:r>
    </w:p>
    <w:p w14:paraId="7FC0C830" w14:textId="63C7373C" w:rsidR="007A5AFE" w:rsidRDefault="000C7C5C" w:rsidP="007A5AFE">
      <w:r>
        <w:t xml:space="preserve">Andrea </w:t>
      </w:r>
      <w:r w:rsidR="007A5AFE">
        <w:t>Dodd</w:t>
      </w:r>
      <w:r>
        <w:t xml:space="preserve"> – Social Media Coordinator</w:t>
      </w:r>
    </w:p>
    <w:p w14:paraId="68ED6A81" w14:textId="77777777" w:rsidR="00C976CC" w:rsidRDefault="00C976CC" w:rsidP="007A5AFE"/>
    <w:p w14:paraId="0DDDCDB4" w14:textId="5778E952" w:rsidR="00FB5A4C" w:rsidRDefault="00FB5A4C" w:rsidP="007A5AFE">
      <w:r>
        <w:t>Regrets:</w:t>
      </w:r>
      <w:r w:rsidR="00EA1570">
        <w:t xml:space="preserve"> Kelvin Galbraith, Sonia </w:t>
      </w:r>
      <w:proofErr w:type="spellStart"/>
      <w:r w:rsidR="00EA1570">
        <w:t>Pugliaso</w:t>
      </w:r>
      <w:proofErr w:type="spellEnd"/>
      <w:r w:rsidR="00EA1570">
        <w:t xml:space="preserve">, </w:t>
      </w:r>
      <w:r w:rsidR="00816ED8">
        <w:t>Melissa Diamond</w:t>
      </w:r>
      <w:r w:rsidR="004378FB">
        <w:t>, Steve Ruddick</w:t>
      </w:r>
    </w:p>
    <w:p w14:paraId="12BA3DB4" w14:textId="77777777" w:rsidR="00FB5A4C" w:rsidRDefault="00FB5A4C" w:rsidP="007A5AFE"/>
    <w:p w14:paraId="56796C41" w14:textId="77777777" w:rsidR="004C6474" w:rsidRDefault="00C976CC" w:rsidP="007A5AFE">
      <w:r>
        <w:t>Guests:</w:t>
      </w:r>
      <w:r w:rsidR="004C6474">
        <w:t xml:space="preserve"> </w:t>
      </w:r>
    </w:p>
    <w:p w14:paraId="54D3A07A" w14:textId="0B3AE7FC" w:rsidR="00E11FE5" w:rsidRDefault="004C6474" w:rsidP="007A5AFE">
      <w:r>
        <w:t xml:space="preserve">Todd </w:t>
      </w:r>
      <w:proofErr w:type="spellStart"/>
      <w:r>
        <w:t>Evershed</w:t>
      </w:r>
      <w:proofErr w:type="spellEnd"/>
      <w:r>
        <w:t>, City of Burlington</w:t>
      </w:r>
    </w:p>
    <w:p w14:paraId="6DE27760" w14:textId="03E13334" w:rsidR="004C6474" w:rsidRDefault="004C6474" w:rsidP="007A5AFE">
      <w:r>
        <w:t>Joanne</w:t>
      </w:r>
      <w:r w:rsidR="00E03E44">
        <w:t xml:space="preserve"> Porter</w:t>
      </w:r>
      <w:bookmarkStart w:id="0" w:name="_GoBack"/>
      <w:bookmarkEnd w:id="0"/>
      <w:r>
        <w:t>, Exquisite Wines</w:t>
      </w:r>
    </w:p>
    <w:p w14:paraId="423716FB" w14:textId="77777777" w:rsidR="004C6474" w:rsidRDefault="004C6474" w:rsidP="007A5AFE"/>
    <w:p w14:paraId="58BB1CA4" w14:textId="77777777" w:rsidR="007A5AFE" w:rsidRDefault="007A5AFE" w:rsidP="007A5AFE"/>
    <w:p w14:paraId="1D46AE40" w14:textId="77777777" w:rsidR="007A5AFE" w:rsidRDefault="007A5AFE" w:rsidP="007A5AFE">
      <w:pPr>
        <w:pStyle w:val="ListParagraph"/>
        <w:numPr>
          <w:ilvl w:val="0"/>
          <w:numId w:val="1"/>
        </w:numPr>
      </w:pPr>
      <w:r>
        <w:t xml:space="preserve"> Call to Order at 7:30</w:t>
      </w:r>
    </w:p>
    <w:p w14:paraId="3B978B97" w14:textId="35C1E4F1" w:rsidR="007A5AFE" w:rsidRDefault="007A5AFE" w:rsidP="007A5AFE">
      <w:r>
        <w:t>Meet</w:t>
      </w:r>
      <w:r w:rsidR="000837F1">
        <w:t xml:space="preserve">ing Chaired by: </w:t>
      </w:r>
      <w:r w:rsidR="00EA1570">
        <w:t>Candace Nicholson</w:t>
      </w:r>
    </w:p>
    <w:p w14:paraId="3FD2FE7E" w14:textId="77777777" w:rsidR="007A5AFE" w:rsidRDefault="007A5AFE" w:rsidP="007A5AFE"/>
    <w:p w14:paraId="1C79EB10" w14:textId="3BE471A0" w:rsidR="007A5AFE" w:rsidRDefault="007A5AFE" w:rsidP="007A5AFE">
      <w:pPr>
        <w:pStyle w:val="ListParagraph"/>
        <w:numPr>
          <w:ilvl w:val="0"/>
          <w:numId w:val="1"/>
        </w:numPr>
      </w:pPr>
      <w:r>
        <w:t>Approval of Pas</w:t>
      </w:r>
      <w:r w:rsidR="003D57EE">
        <w:t>t</w:t>
      </w:r>
      <w:r w:rsidR="00EA1570">
        <w:t xml:space="preserve"> Minutes – Thursday, July 13</w:t>
      </w:r>
      <w:r w:rsidR="000B18CB" w:rsidRPr="000B18CB">
        <w:rPr>
          <w:vertAlign w:val="superscript"/>
        </w:rPr>
        <w:t>th</w:t>
      </w:r>
      <w:r w:rsidR="000B18CB">
        <w:rPr>
          <w:vertAlign w:val="superscript"/>
        </w:rPr>
        <w:t xml:space="preserve">, </w:t>
      </w:r>
      <w:r w:rsidR="002C3BA2">
        <w:t>20</w:t>
      </w:r>
      <w:r w:rsidR="003247A3">
        <w:t>17</w:t>
      </w:r>
    </w:p>
    <w:p w14:paraId="49990D64" w14:textId="77777777" w:rsidR="004016DD" w:rsidRDefault="004016DD" w:rsidP="004016DD">
      <w:pPr>
        <w:pStyle w:val="ListParagraph"/>
      </w:pPr>
    </w:p>
    <w:p w14:paraId="0C3B7CA3" w14:textId="1717FF61" w:rsidR="007A5AFE" w:rsidRDefault="00FB5A4C" w:rsidP="007A5AFE">
      <w:r>
        <w:t>Motion by:</w:t>
      </w:r>
      <w:r w:rsidR="00FF3E8A">
        <w:t xml:space="preserve"> </w:t>
      </w:r>
      <w:r w:rsidR="004C6474">
        <w:t xml:space="preserve">Judy </w:t>
      </w:r>
      <w:proofErr w:type="spellStart"/>
      <w:r w:rsidR="004C6474">
        <w:t>Worsley</w:t>
      </w:r>
      <w:proofErr w:type="spellEnd"/>
    </w:p>
    <w:p w14:paraId="6129390D" w14:textId="0EACEDA7" w:rsidR="007A5AFE" w:rsidRDefault="00136B74" w:rsidP="007A5AFE">
      <w:r>
        <w:t>Second by:</w:t>
      </w:r>
      <w:r w:rsidR="00EA1570">
        <w:t xml:space="preserve"> </w:t>
      </w:r>
      <w:r w:rsidR="004C6474">
        <w:t xml:space="preserve">Miriam </w:t>
      </w:r>
      <w:proofErr w:type="spellStart"/>
      <w:r w:rsidR="004C6474">
        <w:t>Mulkewich</w:t>
      </w:r>
      <w:proofErr w:type="spellEnd"/>
    </w:p>
    <w:p w14:paraId="57891165" w14:textId="204A8EB9" w:rsidR="00D53215" w:rsidRDefault="007A5AFE" w:rsidP="007A5AFE">
      <w:r>
        <w:t>Motion Carried</w:t>
      </w:r>
    </w:p>
    <w:p w14:paraId="36329FD7" w14:textId="77777777" w:rsidR="00D53215" w:rsidRDefault="00D53215" w:rsidP="007A5AFE"/>
    <w:p w14:paraId="659890CE" w14:textId="77777777" w:rsidR="007A5AFE" w:rsidRDefault="007A5AFE" w:rsidP="007A5AFE"/>
    <w:p w14:paraId="3479E9D9" w14:textId="77777777" w:rsidR="00DC12DD" w:rsidRDefault="00DC12DD" w:rsidP="007A5AFE"/>
    <w:p w14:paraId="440D00F9" w14:textId="77777777" w:rsidR="00DC12DD" w:rsidRDefault="00DC12DD" w:rsidP="007A5AFE"/>
    <w:p w14:paraId="41EB33D0" w14:textId="77777777" w:rsidR="00DC12DD" w:rsidRDefault="00DC12DD" w:rsidP="007A5AFE"/>
    <w:p w14:paraId="6752103E" w14:textId="1C8085C9" w:rsidR="000B18CB" w:rsidRDefault="00FB5A4C" w:rsidP="000B18CB">
      <w:pPr>
        <w:pStyle w:val="ListParagraph"/>
        <w:numPr>
          <w:ilvl w:val="0"/>
          <w:numId w:val="1"/>
        </w:numPr>
      </w:pPr>
      <w:r>
        <w:lastRenderedPageBreak/>
        <w:t>Approval of Agenda:</w:t>
      </w:r>
      <w:r w:rsidR="00CB03F1">
        <w:t xml:space="preserve"> </w:t>
      </w:r>
    </w:p>
    <w:p w14:paraId="67BD308E" w14:textId="77777777" w:rsidR="000B18CB" w:rsidRDefault="000B18CB" w:rsidP="000B18CB"/>
    <w:p w14:paraId="4E3F1EE3" w14:textId="1B25E91A" w:rsidR="000B18CB" w:rsidRDefault="00EA1570" w:rsidP="000B18CB">
      <w:r>
        <w:t>Motion by:</w:t>
      </w:r>
      <w:r w:rsidR="004C6474">
        <w:t xml:space="preserve"> Miriam </w:t>
      </w:r>
      <w:proofErr w:type="spellStart"/>
      <w:r w:rsidR="004C6474">
        <w:t>Mulkewich</w:t>
      </w:r>
      <w:proofErr w:type="spellEnd"/>
    </w:p>
    <w:p w14:paraId="6690D3E4" w14:textId="0B9BD7E4" w:rsidR="000B18CB" w:rsidRDefault="00AF01C7" w:rsidP="000B18CB">
      <w:r>
        <w:t>Second by:</w:t>
      </w:r>
      <w:r w:rsidR="004C6474">
        <w:t xml:space="preserve"> Dr.</w:t>
      </w:r>
      <w:r w:rsidR="009A34C1">
        <w:t xml:space="preserve"> </w:t>
      </w:r>
      <w:r w:rsidR="004C6474">
        <w:t xml:space="preserve">Inga </w:t>
      </w:r>
      <w:proofErr w:type="spellStart"/>
      <w:r w:rsidR="004C6474">
        <w:t>Scharge</w:t>
      </w:r>
      <w:proofErr w:type="spellEnd"/>
    </w:p>
    <w:p w14:paraId="5D1DB21C" w14:textId="1854F0B5" w:rsidR="000B18CB" w:rsidRDefault="00AF01C7" w:rsidP="000B18CB">
      <w:r>
        <w:t>Motion Carried</w:t>
      </w:r>
    </w:p>
    <w:p w14:paraId="046F3FA8" w14:textId="77777777" w:rsidR="00DC12DD" w:rsidRDefault="00DC12DD" w:rsidP="000B18CB"/>
    <w:p w14:paraId="3AE9C010" w14:textId="77777777" w:rsidR="00DC12DD" w:rsidRDefault="00DC12DD" w:rsidP="000B18CB"/>
    <w:p w14:paraId="0332C869" w14:textId="4A8F860C" w:rsidR="000B18CB" w:rsidRDefault="009A34C1" w:rsidP="000B18CB">
      <w:pPr>
        <w:pStyle w:val="ListParagraph"/>
        <w:numPr>
          <w:ilvl w:val="0"/>
          <w:numId w:val="1"/>
        </w:numPr>
      </w:pPr>
      <w:r>
        <w:t>Treasurers Report – Melissa Diamond</w:t>
      </w:r>
    </w:p>
    <w:p w14:paraId="029EE8DE" w14:textId="5EBEF1EB" w:rsidR="00816ED8" w:rsidRDefault="00816ED8" w:rsidP="00816ED8">
      <w:pPr>
        <w:pStyle w:val="ListParagraph"/>
        <w:numPr>
          <w:ilvl w:val="0"/>
          <w:numId w:val="23"/>
        </w:numPr>
      </w:pPr>
      <w:r>
        <w:t>She will be sending a financial report by email in a couple days.</w:t>
      </w:r>
    </w:p>
    <w:p w14:paraId="3C09CB72" w14:textId="77777777" w:rsidR="005E0083" w:rsidRDefault="005E0083" w:rsidP="005E0083"/>
    <w:p w14:paraId="4AD8F12C" w14:textId="2A363293" w:rsidR="000B18CB" w:rsidRDefault="00EA1570" w:rsidP="000B18CB">
      <w:pPr>
        <w:pStyle w:val="ListParagraph"/>
        <w:numPr>
          <w:ilvl w:val="0"/>
          <w:numId w:val="1"/>
        </w:numPr>
      </w:pPr>
      <w:r>
        <w:t xml:space="preserve">Social Media </w:t>
      </w:r>
      <w:r w:rsidR="000B18CB">
        <w:t>Report</w:t>
      </w:r>
      <w:r>
        <w:t xml:space="preserve"> – Andrea Dodd</w:t>
      </w:r>
    </w:p>
    <w:p w14:paraId="0DC961E5" w14:textId="77777777" w:rsidR="00816ED8" w:rsidRDefault="00816ED8" w:rsidP="0060726D">
      <w:pPr>
        <w:ind w:firstLine="360"/>
        <w:rPr>
          <w:lang w:val="en-CA"/>
        </w:rPr>
      </w:pPr>
      <w:r>
        <w:rPr>
          <w:lang w:val="en-CA"/>
        </w:rPr>
        <w:t>Website Update</w:t>
      </w:r>
    </w:p>
    <w:p w14:paraId="53C355EA" w14:textId="77777777" w:rsidR="00DC12DD" w:rsidRDefault="00816ED8" w:rsidP="00816ED8">
      <w:pPr>
        <w:pStyle w:val="ListParagraph"/>
        <w:numPr>
          <w:ilvl w:val="0"/>
          <w:numId w:val="25"/>
        </w:numPr>
        <w:rPr>
          <w:lang w:val="en-CA"/>
        </w:rPr>
      </w:pPr>
      <w:r>
        <w:rPr>
          <w:lang w:val="en-CA"/>
        </w:rPr>
        <w:t xml:space="preserve">Would like to go ahead with </w:t>
      </w:r>
      <w:proofErr w:type="spellStart"/>
      <w:r>
        <w:rPr>
          <w:lang w:val="en-CA"/>
        </w:rPr>
        <w:t>Alderfest</w:t>
      </w:r>
      <w:proofErr w:type="spellEnd"/>
      <w:r>
        <w:rPr>
          <w:lang w:val="en-CA"/>
        </w:rPr>
        <w:t xml:space="preserve"> on the websi</w:t>
      </w:r>
      <w:r w:rsidR="00DC12DD">
        <w:rPr>
          <w:lang w:val="en-CA"/>
        </w:rPr>
        <w:t>te, just waiting on information.</w:t>
      </w:r>
    </w:p>
    <w:p w14:paraId="014BAEE5" w14:textId="7DEBAFF0" w:rsidR="00816ED8" w:rsidRPr="00DC12DD" w:rsidRDefault="00816ED8" w:rsidP="00816ED8">
      <w:pPr>
        <w:pStyle w:val="ListParagraph"/>
        <w:numPr>
          <w:ilvl w:val="0"/>
          <w:numId w:val="25"/>
        </w:numPr>
        <w:rPr>
          <w:lang w:val="en-CA"/>
        </w:rPr>
      </w:pPr>
      <w:r w:rsidRPr="00DC12DD">
        <w:rPr>
          <w:lang w:val="en-CA"/>
        </w:rPr>
        <w:t>Newsletters</w:t>
      </w:r>
      <w:r w:rsidR="00DC12DD">
        <w:rPr>
          <w:lang w:val="en-CA"/>
        </w:rPr>
        <w:t xml:space="preserve"> have gone out.</w:t>
      </w:r>
    </w:p>
    <w:p w14:paraId="4F8149A7" w14:textId="77777777" w:rsidR="00816ED8" w:rsidRDefault="00816ED8" w:rsidP="00816ED8">
      <w:pPr>
        <w:pStyle w:val="ListParagraph"/>
        <w:numPr>
          <w:ilvl w:val="0"/>
          <w:numId w:val="24"/>
        </w:numPr>
        <w:rPr>
          <w:lang w:val="en-CA"/>
        </w:rPr>
      </w:pPr>
      <w:r>
        <w:rPr>
          <w:lang w:val="en-CA"/>
        </w:rPr>
        <w:t>Request for Events</w:t>
      </w:r>
    </w:p>
    <w:p w14:paraId="2DF369EE" w14:textId="77777777" w:rsidR="00816ED8" w:rsidRDefault="00816ED8" w:rsidP="00816ED8">
      <w:pPr>
        <w:pStyle w:val="ListParagraph"/>
        <w:numPr>
          <w:ilvl w:val="0"/>
          <w:numId w:val="24"/>
        </w:numPr>
        <w:rPr>
          <w:lang w:val="en-CA"/>
        </w:rPr>
      </w:pPr>
      <w:r>
        <w:rPr>
          <w:lang w:val="en-CA"/>
        </w:rPr>
        <w:t>Public Art</w:t>
      </w:r>
    </w:p>
    <w:p w14:paraId="6E33A1BB" w14:textId="77777777" w:rsidR="00816ED8" w:rsidRDefault="00816ED8" w:rsidP="00816ED8">
      <w:pPr>
        <w:pStyle w:val="ListParagraph"/>
        <w:numPr>
          <w:ilvl w:val="0"/>
          <w:numId w:val="24"/>
        </w:numPr>
        <w:rPr>
          <w:lang w:val="en-CA"/>
        </w:rPr>
      </w:pPr>
      <w:proofErr w:type="spellStart"/>
      <w:r>
        <w:rPr>
          <w:lang w:val="en-CA"/>
        </w:rPr>
        <w:t>Kaboom</w:t>
      </w:r>
      <w:proofErr w:type="spellEnd"/>
      <w:r>
        <w:rPr>
          <w:lang w:val="en-CA"/>
        </w:rPr>
        <w:t xml:space="preserve"> Project</w:t>
      </w:r>
    </w:p>
    <w:p w14:paraId="4DD06DB5" w14:textId="77777777" w:rsidR="00816ED8" w:rsidRDefault="00816ED8" w:rsidP="00816ED8">
      <w:pPr>
        <w:pStyle w:val="ListParagraph"/>
        <w:numPr>
          <w:ilvl w:val="0"/>
          <w:numId w:val="24"/>
        </w:numPr>
        <w:rPr>
          <w:lang w:val="en-CA"/>
        </w:rPr>
      </w:pPr>
      <w:r>
        <w:rPr>
          <w:lang w:val="en-CA"/>
        </w:rPr>
        <w:t>Calling all bloggers</w:t>
      </w:r>
    </w:p>
    <w:p w14:paraId="01760FC1" w14:textId="7C22DD64" w:rsidR="00816ED8" w:rsidRPr="00816ED8" w:rsidRDefault="00816ED8" w:rsidP="0060726D">
      <w:pPr>
        <w:ind w:firstLine="360"/>
        <w:rPr>
          <w:lang w:val="en-CA"/>
        </w:rPr>
      </w:pPr>
      <w:r>
        <w:rPr>
          <w:lang w:val="en-CA"/>
        </w:rPr>
        <w:t>Plaques - Picked Up and delivered</w:t>
      </w:r>
    </w:p>
    <w:p w14:paraId="64F8C49F" w14:textId="77777777" w:rsidR="00D85AF5" w:rsidRDefault="00D85AF5" w:rsidP="00D85AF5"/>
    <w:p w14:paraId="45DCA97F" w14:textId="3A0DC2A5" w:rsidR="009A34C1" w:rsidRDefault="00D85AF5" w:rsidP="00EA1570">
      <w:pPr>
        <w:pStyle w:val="ListParagraph"/>
        <w:numPr>
          <w:ilvl w:val="0"/>
          <w:numId w:val="1"/>
        </w:numPr>
      </w:pPr>
      <w:r>
        <w:t>Councilor Craven Report</w:t>
      </w:r>
    </w:p>
    <w:p w14:paraId="760DD021" w14:textId="0BCC69D6" w:rsidR="004C6474" w:rsidRDefault="004C6474" w:rsidP="004C6474">
      <w:pPr>
        <w:pStyle w:val="ListParagraph"/>
        <w:numPr>
          <w:ilvl w:val="0"/>
          <w:numId w:val="24"/>
        </w:numPr>
      </w:pPr>
      <w:r>
        <w:t>Bingo Plaza – no application as of yet.</w:t>
      </w:r>
    </w:p>
    <w:p w14:paraId="575FA867" w14:textId="150A2C86" w:rsidR="004C6474" w:rsidRDefault="004C6474" w:rsidP="004C6474">
      <w:pPr>
        <w:pStyle w:val="ListParagraph"/>
        <w:numPr>
          <w:ilvl w:val="0"/>
          <w:numId w:val="24"/>
        </w:numPr>
      </w:pPr>
      <w:r>
        <w:t>Breeze Development – Going for final approval in September</w:t>
      </w:r>
      <w:r w:rsidR="00DC12DD">
        <w:t>.</w:t>
      </w:r>
    </w:p>
    <w:p w14:paraId="617D0A8A" w14:textId="522DF18F" w:rsidR="00DC12DD" w:rsidRPr="00EA1570" w:rsidRDefault="00DC12DD" w:rsidP="004C6474">
      <w:pPr>
        <w:pStyle w:val="ListParagraph"/>
        <w:numPr>
          <w:ilvl w:val="0"/>
          <w:numId w:val="24"/>
        </w:numPr>
      </w:pPr>
      <w:r>
        <w:t>Mobility Hub – Second public meeting will be Wed</w:t>
      </w:r>
      <w:r w:rsidR="0060726D">
        <w:t>nesday,</w:t>
      </w:r>
      <w:r>
        <w:t xml:space="preserve"> Sept 13</w:t>
      </w:r>
      <w:r w:rsidR="0060726D">
        <w:t>th</w:t>
      </w:r>
      <w:r>
        <w:t xml:space="preserve"> EPUC 6:30</w:t>
      </w:r>
      <w:r w:rsidR="0060726D">
        <w:t>.</w:t>
      </w:r>
    </w:p>
    <w:p w14:paraId="6FA3C4D8" w14:textId="77777777" w:rsidR="00402C39" w:rsidRDefault="00402C39" w:rsidP="00402C39">
      <w:pPr>
        <w:rPr>
          <w:lang w:val="en-CA"/>
        </w:rPr>
      </w:pPr>
    </w:p>
    <w:p w14:paraId="0E0304E5" w14:textId="3060394A" w:rsidR="005E291B" w:rsidRPr="0060726D" w:rsidRDefault="00402C39" w:rsidP="0060726D">
      <w:pPr>
        <w:pStyle w:val="ListParagraph"/>
        <w:numPr>
          <w:ilvl w:val="0"/>
          <w:numId w:val="1"/>
        </w:numPr>
        <w:rPr>
          <w:lang w:val="en-CA"/>
        </w:rPr>
      </w:pPr>
      <w:r>
        <w:rPr>
          <w:lang w:val="en-CA"/>
        </w:rPr>
        <w:t xml:space="preserve">Executive Director Report – Judy </w:t>
      </w:r>
      <w:proofErr w:type="spellStart"/>
      <w:r>
        <w:rPr>
          <w:lang w:val="en-CA"/>
        </w:rPr>
        <w:t>Worsley</w:t>
      </w:r>
      <w:proofErr w:type="spellEnd"/>
      <w:r w:rsidR="009E15B6">
        <w:rPr>
          <w:lang w:val="en-CA"/>
        </w:rPr>
        <w:t>.</w:t>
      </w:r>
    </w:p>
    <w:p w14:paraId="6EB309A7" w14:textId="72A45734" w:rsidR="00DC12DD" w:rsidRDefault="00DC12DD" w:rsidP="00DC12DD">
      <w:pPr>
        <w:pStyle w:val="ListParagraph"/>
        <w:numPr>
          <w:ilvl w:val="0"/>
          <w:numId w:val="24"/>
        </w:numPr>
      </w:pPr>
      <w:r>
        <w:t>Special Events</w:t>
      </w:r>
      <w:r w:rsidR="0060726D">
        <w:t xml:space="preserve"> Committee is hard at work.</w:t>
      </w:r>
    </w:p>
    <w:p w14:paraId="1C5A2880" w14:textId="60324ADF" w:rsidR="00DC12DD" w:rsidRDefault="00DC12DD" w:rsidP="00DC12DD">
      <w:pPr>
        <w:pStyle w:val="ListParagraph"/>
        <w:numPr>
          <w:ilvl w:val="0"/>
          <w:numId w:val="24"/>
        </w:numPr>
      </w:pPr>
      <w:r>
        <w:t>Canada Day Show your Red &amp; White was really a success.</w:t>
      </w:r>
    </w:p>
    <w:p w14:paraId="36443D5C" w14:textId="4605462D" w:rsidR="00DC12DD" w:rsidRDefault="00DC12DD" w:rsidP="00DC12DD">
      <w:pPr>
        <w:pStyle w:val="ListParagraph"/>
        <w:numPr>
          <w:ilvl w:val="0"/>
          <w:numId w:val="24"/>
        </w:numPr>
      </w:pPr>
      <w:r>
        <w:t>Medium Art Studio Hand painted their window and it was gorgeous.</w:t>
      </w:r>
    </w:p>
    <w:p w14:paraId="4138A934" w14:textId="2D63D258" w:rsidR="00DC12DD" w:rsidRDefault="00DC12DD" w:rsidP="00DC12DD">
      <w:pPr>
        <w:pStyle w:val="ListParagraph"/>
        <w:numPr>
          <w:ilvl w:val="0"/>
          <w:numId w:val="24"/>
        </w:numPr>
      </w:pPr>
      <w:r>
        <w:t>Redline made a great video and thanked the BIA for getting them in the spirit.</w:t>
      </w:r>
    </w:p>
    <w:p w14:paraId="777513F5" w14:textId="6605E1D7" w:rsidR="00DC12DD" w:rsidRDefault="00DC12DD" w:rsidP="00DC12DD">
      <w:pPr>
        <w:pStyle w:val="ListParagraph"/>
        <w:numPr>
          <w:ilvl w:val="0"/>
          <w:numId w:val="24"/>
        </w:numPr>
      </w:pPr>
      <w:proofErr w:type="spellStart"/>
      <w:r>
        <w:t>Alderfest</w:t>
      </w:r>
      <w:proofErr w:type="spellEnd"/>
      <w:r>
        <w:t xml:space="preserve"> planning is well in hand, September 16</w:t>
      </w:r>
      <w:r w:rsidRPr="00DC12DD">
        <w:rPr>
          <w:vertAlign w:val="superscript"/>
        </w:rPr>
        <w:t>th</w:t>
      </w:r>
      <w:r>
        <w:t>.</w:t>
      </w:r>
    </w:p>
    <w:p w14:paraId="618B95D0" w14:textId="5400719A" w:rsidR="00DC12DD" w:rsidRDefault="00DC12DD" w:rsidP="00DC12DD">
      <w:pPr>
        <w:pStyle w:val="ListParagraph"/>
        <w:numPr>
          <w:ilvl w:val="0"/>
          <w:numId w:val="24"/>
        </w:numPr>
      </w:pPr>
      <w:r>
        <w:t>The BIA will once again sponsor the photo booth.</w:t>
      </w:r>
    </w:p>
    <w:p w14:paraId="0AB5E9EC" w14:textId="3031475D" w:rsidR="00DC12DD" w:rsidRDefault="00DC12DD" w:rsidP="00DC12DD">
      <w:pPr>
        <w:pStyle w:val="ListParagraph"/>
        <w:numPr>
          <w:ilvl w:val="0"/>
          <w:numId w:val="24"/>
        </w:numPr>
      </w:pPr>
      <w:proofErr w:type="spellStart"/>
      <w:r>
        <w:t>Aldershot</w:t>
      </w:r>
      <w:proofErr w:type="spellEnd"/>
      <w:r>
        <w:t xml:space="preserve"> Harvest Market – Farm vendors are being contacted by Sonia. So far we have had luck with 2 of them. The art community is very interested.  </w:t>
      </w:r>
    </w:p>
    <w:p w14:paraId="69893F80" w14:textId="4C7E9BF1" w:rsidR="00DC12DD" w:rsidRDefault="00DC12DD" w:rsidP="00DC12DD">
      <w:pPr>
        <w:pStyle w:val="ListParagraph"/>
        <w:numPr>
          <w:ilvl w:val="0"/>
          <w:numId w:val="24"/>
        </w:numPr>
      </w:pPr>
      <w:r>
        <w:t>Music would be a good addition to our market, not allowed at the Burlington Mall Farmers Market.</w:t>
      </w:r>
    </w:p>
    <w:p w14:paraId="6D8B9A51" w14:textId="15C151E4" w:rsidR="00DC12DD" w:rsidRDefault="00DC12DD" w:rsidP="00DC12DD">
      <w:pPr>
        <w:pStyle w:val="ListParagraph"/>
        <w:numPr>
          <w:ilvl w:val="0"/>
          <w:numId w:val="24"/>
        </w:numPr>
      </w:pPr>
      <w:r>
        <w:t>It is coming together</w:t>
      </w:r>
      <w:r w:rsidR="0060726D">
        <w:t xml:space="preserve"> for October.</w:t>
      </w:r>
    </w:p>
    <w:p w14:paraId="25B248A6" w14:textId="7E1B9E6D" w:rsidR="0060726D" w:rsidRDefault="0060726D" w:rsidP="00DC12DD">
      <w:pPr>
        <w:pStyle w:val="ListParagraph"/>
        <w:numPr>
          <w:ilvl w:val="0"/>
          <w:numId w:val="24"/>
        </w:numPr>
      </w:pPr>
      <w:r>
        <w:t>Sponsorship package for $250 to be involved in all our events will be pushed.</w:t>
      </w:r>
    </w:p>
    <w:p w14:paraId="45DCA430" w14:textId="7F076E46" w:rsidR="0060726D" w:rsidRDefault="0060726D" w:rsidP="00DC12DD">
      <w:pPr>
        <w:pStyle w:val="ListParagraph"/>
        <w:numPr>
          <w:ilvl w:val="0"/>
          <w:numId w:val="24"/>
        </w:numPr>
      </w:pPr>
      <w:r>
        <w:t xml:space="preserve">Pam </w:t>
      </w:r>
      <w:proofErr w:type="spellStart"/>
      <w:r>
        <w:t>Wilkie</w:t>
      </w:r>
      <w:proofErr w:type="spellEnd"/>
      <w:r>
        <w:t xml:space="preserve"> will be helping out with Special Events at 10 hours per week.</w:t>
      </w:r>
    </w:p>
    <w:p w14:paraId="4798D8D6" w14:textId="7CE7304D" w:rsidR="0060726D" w:rsidRDefault="0060726D" w:rsidP="00DC12DD">
      <w:pPr>
        <w:pStyle w:val="ListParagraph"/>
        <w:numPr>
          <w:ilvl w:val="0"/>
          <w:numId w:val="24"/>
        </w:numPr>
      </w:pPr>
      <w:r>
        <w:t>Beautification – Wellington Square Co Op – They do have capital and only want to stay in line with what we are doing along Plains.</w:t>
      </w:r>
    </w:p>
    <w:p w14:paraId="4C34FA66" w14:textId="302B1420" w:rsidR="0060726D" w:rsidRDefault="0060726D" w:rsidP="00DC12DD">
      <w:pPr>
        <w:pStyle w:val="ListParagraph"/>
        <w:numPr>
          <w:ilvl w:val="0"/>
          <w:numId w:val="24"/>
        </w:numPr>
      </w:pPr>
      <w:r>
        <w:t>They have plans to improve the front area.</w:t>
      </w:r>
    </w:p>
    <w:p w14:paraId="56D7CEF3" w14:textId="698969EF" w:rsidR="0060726D" w:rsidRDefault="0060726D" w:rsidP="00DC12DD">
      <w:pPr>
        <w:pStyle w:val="ListParagraph"/>
        <w:numPr>
          <w:ilvl w:val="0"/>
          <w:numId w:val="24"/>
        </w:numPr>
      </w:pPr>
      <w:r>
        <w:t>Rick Craven - a mural on that fence may be a nice idea.</w:t>
      </w:r>
      <w:r w:rsidR="004378FB">
        <w:t xml:space="preserve">  We could connect them with the City’s public art group if they are interested.</w:t>
      </w:r>
    </w:p>
    <w:p w14:paraId="37203476" w14:textId="4B6AEC1D" w:rsidR="004378FB" w:rsidRDefault="004378FB" w:rsidP="00DC12DD">
      <w:pPr>
        <w:pStyle w:val="ListParagraph"/>
        <w:numPr>
          <w:ilvl w:val="0"/>
          <w:numId w:val="24"/>
        </w:numPr>
      </w:pPr>
      <w:r>
        <w:t xml:space="preserve">Membership Services – Tour took place with the Chamber (Keith </w:t>
      </w:r>
      <w:proofErr w:type="spellStart"/>
      <w:r>
        <w:t>Hoey</w:t>
      </w:r>
      <w:proofErr w:type="spellEnd"/>
      <w:r>
        <w:t xml:space="preserve">) to show the growth in </w:t>
      </w:r>
      <w:proofErr w:type="spellStart"/>
      <w:r>
        <w:t>Aldershot</w:t>
      </w:r>
      <w:proofErr w:type="spellEnd"/>
      <w:r>
        <w:t xml:space="preserve"> and around the Mobility Hub.</w:t>
      </w:r>
    </w:p>
    <w:p w14:paraId="71B0A3BC" w14:textId="5C3CD2EC" w:rsidR="004378FB" w:rsidRDefault="004378FB" w:rsidP="00DC12DD">
      <w:pPr>
        <w:pStyle w:val="ListParagraph"/>
        <w:numPr>
          <w:ilvl w:val="0"/>
          <w:numId w:val="24"/>
        </w:numPr>
      </w:pPr>
      <w:r>
        <w:t xml:space="preserve">Discussion took place about business in </w:t>
      </w:r>
      <w:proofErr w:type="spellStart"/>
      <w:r>
        <w:t>Aldershot</w:t>
      </w:r>
      <w:proofErr w:type="spellEnd"/>
      <w:r>
        <w:t xml:space="preserve"> and along the North Service Road.</w:t>
      </w:r>
    </w:p>
    <w:p w14:paraId="20865377" w14:textId="79A50983" w:rsidR="004378FB" w:rsidRDefault="004378FB" w:rsidP="00DC12DD">
      <w:pPr>
        <w:pStyle w:val="ListParagraph"/>
        <w:numPr>
          <w:ilvl w:val="0"/>
          <w:numId w:val="24"/>
        </w:numPr>
      </w:pPr>
      <w:r>
        <w:t xml:space="preserve">Many huge opportunities to work towards the complete community that </w:t>
      </w:r>
      <w:proofErr w:type="spellStart"/>
      <w:r>
        <w:t>Aldershot</w:t>
      </w:r>
      <w:proofErr w:type="spellEnd"/>
      <w:r>
        <w:t xml:space="preserve"> should be.</w:t>
      </w:r>
    </w:p>
    <w:p w14:paraId="2058619A" w14:textId="53A40C4E" w:rsidR="004378FB" w:rsidRDefault="004378FB" w:rsidP="00DC12DD">
      <w:pPr>
        <w:pStyle w:val="ListParagraph"/>
        <w:numPr>
          <w:ilvl w:val="0"/>
          <w:numId w:val="24"/>
        </w:numPr>
      </w:pPr>
      <w:r>
        <w:t>Transit is an important piece of this puzzle.  Stakeholder discussion was attended by Kiara. Email Kiara for more information :</w:t>
      </w:r>
      <w:r w:rsidRPr="004378FB">
        <w:t xml:space="preserve"> </w:t>
      </w:r>
      <w:hyperlink r:id="rId6" w:history="1">
        <w:r w:rsidRPr="00140FD2">
          <w:rPr>
            <w:rStyle w:val="Hyperlink"/>
          </w:rPr>
          <w:t>kgalbreath@bell.net</w:t>
        </w:r>
      </w:hyperlink>
    </w:p>
    <w:p w14:paraId="245D9477" w14:textId="31BA12AF" w:rsidR="004378FB" w:rsidRDefault="002661B4" w:rsidP="00DC12DD">
      <w:pPr>
        <w:pStyle w:val="ListParagraph"/>
        <w:numPr>
          <w:ilvl w:val="0"/>
          <w:numId w:val="24"/>
        </w:numPr>
      </w:pPr>
      <w:r>
        <w:t xml:space="preserve">Todd </w:t>
      </w:r>
      <w:proofErr w:type="spellStart"/>
      <w:r>
        <w:t>Evershed</w:t>
      </w:r>
      <w:proofErr w:type="spellEnd"/>
      <w:r>
        <w:t xml:space="preserve"> – This transit piece is part of the Official Plan and Land Use Plan.  How to effectively move people around the city.</w:t>
      </w:r>
    </w:p>
    <w:p w14:paraId="7A00ABD8" w14:textId="53BC1390" w:rsidR="005B1536" w:rsidRDefault="005B1536" w:rsidP="00DC12DD">
      <w:pPr>
        <w:pStyle w:val="ListParagraph"/>
        <w:numPr>
          <w:ilvl w:val="0"/>
          <w:numId w:val="24"/>
        </w:numPr>
      </w:pPr>
      <w:r>
        <w:t>Rick Craven – Policy says the number one priority when it comes to movement is pedestrians, bikers &amp; buses in that order.  This means that we have the potential to</w:t>
      </w:r>
      <w:r w:rsidR="005A035C">
        <w:t xml:space="preserve"> have an even better bus system</w:t>
      </w:r>
      <w:r>
        <w:t xml:space="preserve"> along that Plains Road Corridor.</w:t>
      </w:r>
    </w:p>
    <w:p w14:paraId="52B366D0" w14:textId="1E8D5F3A" w:rsidR="005A035C" w:rsidRDefault="00751176" w:rsidP="005A035C">
      <w:pPr>
        <w:pStyle w:val="ListParagraph"/>
        <w:numPr>
          <w:ilvl w:val="0"/>
          <w:numId w:val="24"/>
        </w:numPr>
      </w:pPr>
      <w:r>
        <w:t xml:space="preserve">Dr. </w:t>
      </w:r>
      <w:proofErr w:type="spellStart"/>
      <w:r>
        <w:t>Pedlar</w:t>
      </w:r>
      <w:proofErr w:type="spellEnd"/>
      <w:r>
        <w:t xml:space="preserve"> has composed a letter regarding the development of this site. Conc</w:t>
      </w:r>
      <w:r w:rsidR="005A035C">
        <w:t xml:space="preserve">erns are outlined in the letter: </w:t>
      </w:r>
      <w:hyperlink r:id="rId7" w:history="1">
        <w:r w:rsidR="005A035C" w:rsidRPr="00140FD2">
          <w:rPr>
            <w:rStyle w:val="Hyperlink"/>
          </w:rPr>
          <w:t>drppedlar@gmail.com</w:t>
        </w:r>
      </w:hyperlink>
    </w:p>
    <w:p w14:paraId="79BD7C31" w14:textId="75525923" w:rsidR="009B5C48" w:rsidRDefault="009B5C48" w:rsidP="005A035C">
      <w:pPr>
        <w:pStyle w:val="ListParagraph"/>
        <w:numPr>
          <w:ilvl w:val="0"/>
          <w:numId w:val="24"/>
        </w:numPr>
      </w:pPr>
      <w:r>
        <w:t>He will send as a private citizen.</w:t>
      </w:r>
    </w:p>
    <w:p w14:paraId="0A189E0C" w14:textId="1A33BE93" w:rsidR="00751176" w:rsidRDefault="00751176" w:rsidP="00DC12DD">
      <w:pPr>
        <w:pStyle w:val="ListParagraph"/>
        <w:numPr>
          <w:ilvl w:val="0"/>
          <w:numId w:val="24"/>
        </w:numPr>
      </w:pPr>
      <w:r>
        <w:t>How to make intensification</w:t>
      </w:r>
      <w:r w:rsidR="005A035C">
        <w:t xml:space="preserve"> livable is</w:t>
      </w:r>
      <w:r>
        <w:t xml:space="preserve"> an ongoing conv</w:t>
      </w:r>
      <w:r w:rsidR="005A035C">
        <w:t>ersation with stakeholders.</w:t>
      </w:r>
      <w:r>
        <w:t xml:space="preserve">  </w:t>
      </w:r>
    </w:p>
    <w:p w14:paraId="50C6DACF" w14:textId="5A079A6A" w:rsidR="00751176" w:rsidRDefault="00751176" w:rsidP="00DC12DD">
      <w:pPr>
        <w:pStyle w:val="ListParagraph"/>
        <w:numPr>
          <w:ilvl w:val="0"/>
          <w:numId w:val="24"/>
        </w:numPr>
      </w:pPr>
      <w:r>
        <w:t>The BIA needs to be clear going forward what our position is.</w:t>
      </w:r>
      <w:r w:rsidR="005A035C">
        <w:t xml:space="preserve">  Much discussion on this topic followed. </w:t>
      </w:r>
    </w:p>
    <w:p w14:paraId="140000F7" w14:textId="77777777" w:rsidR="005A035C" w:rsidRDefault="005A035C" w:rsidP="00DC12DD">
      <w:pPr>
        <w:pStyle w:val="ListParagraph"/>
        <w:numPr>
          <w:ilvl w:val="0"/>
          <w:numId w:val="24"/>
        </w:numPr>
      </w:pPr>
      <w:r>
        <w:t xml:space="preserve">Rick Craven suggests moving into closed discussion. </w:t>
      </w:r>
    </w:p>
    <w:p w14:paraId="71475EAA" w14:textId="02A28EA7" w:rsidR="005A035C" w:rsidRDefault="005A035C" w:rsidP="00DC12DD">
      <w:pPr>
        <w:pStyle w:val="ListParagraph"/>
        <w:numPr>
          <w:ilvl w:val="0"/>
          <w:numId w:val="24"/>
        </w:numPr>
      </w:pPr>
      <w:r>
        <w:t>Motion by: Miriam and S</w:t>
      </w:r>
      <w:r w:rsidR="00235FE3">
        <w:t>econd b</w:t>
      </w:r>
      <w:r>
        <w:t>y: Rick Craven.</w:t>
      </w:r>
    </w:p>
    <w:p w14:paraId="32ACA946" w14:textId="42F11351" w:rsidR="00125B3B" w:rsidRDefault="00125B3B" w:rsidP="00DC12DD">
      <w:pPr>
        <w:pStyle w:val="ListParagraph"/>
        <w:numPr>
          <w:ilvl w:val="0"/>
          <w:numId w:val="24"/>
        </w:numPr>
      </w:pPr>
      <w:r>
        <w:t>Move out of closed session.</w:t>
      </w:r>
    </w:p>
    <w:p w14:paraId="24E6BD18" w14:textId="62E6DA2B" w:rsidR="00125B3B" w:rsidRDefault="00125B3B" w:rsidP="00DC12DD">
      <w:pPr>
        <w:pStyle w:val="ListParagraph"/>
        <w:numPr>
          <w:ilvl w:val="0"/>
          <w:numId w:val="24"/>
        </w:numPr>
      </w:pPr>
      <w:r>
        <w:t xml:space="preserve">Bike Friendly – We are still working with Ontario </w:t>
      </w:r>
      <w:proofErr w:type="gramStart"/>
      <w:r>
        <w:t>By</w:t>
      </w:r>
      <w:proofErr w:type="gramEnd"/>
      <w:r>
        <w:t xml:space="preserve"> Bike to get business on board. We need an accommodation on board.</w:t>
      </w:r>
      <w:r w:rsidR="004B6251">
        <w:t xml:space="preserve"> We will continue to encourage business to have a rack and be ‘bike friendly’.</w:t>
      </w:r>
    </w:p>
    <w:p w14:paraId="01592D48" w14:textId="5DE7EBFF" w:rsidR="004B6251" w:rsidRDefault="004B6251" w:rsidP="00DC12DD">
      <w:pPr>
        <w:pStyle w:val="ListParagraph"/>
        <w:numPr>
          <w:ilvl w:val="0"/>
          <w:numId w:val="24"/>
        </w:numPr>
      </w:pPr>
      <w:r>
        <w:t xml:space="preserve">Rick Craven – We should add to the agenda a conversation about accommodation in </w:t>
      </w:r>
      <w:proofErr w:type="spellStart"/>
      <w:r>
        <w:t>Aldershot</w:t>
      </w:r>
      <w:proofErr w:type="spellEnd"/>
      <w:r>
        <w:t>.</w:t>
      </w:r>
    </w:p>
    <w:p w14:paraId="1D495FE7" w14:textId="0BFCD946" w:rsidR="00EA168C" w:rsidRDefault="00EA168C" w:rsidP="00DC12DD">
      <w:pPr>
        <w:pStyle w:val="ListParagraph"/>
        <w:numPr>
          <w:ilvl w:val="0"/>
          <w:numId w:val="24"/>
        </w:numPr>
      </w:pPr>
      <w:r>
        <w:t xml:space="preserve">Lawn Signs for </w:t>
      </w:r>
      <w:proofErr w:type="spellStart"/>
      <w:r>
        <w:t>Alderfest</w:t>
      </w:r>
      <w:proofErr w:type="spellEnd"/>
      <w:r>
        <w:t xml:space="preserve"> will be available soon.</w:t>
      </w:r>
    </w:p>
    <w:p w14:paraId="22F0D3DF" w14:textId="6FF8770D" w:rsidR="00EA168C" w:rsidRDefault="00EA168C" w:rsidP="00DC12DD">
      <w:pPr>
        <w:pStyle w:val="ListParagraph"/>
        <w:numPr>
          <w:ilvl w:val="0"/>
          <w:numId w:val="24"/>
        </w:numPr>
      </w:pPr>
      <w:r>
        <w:t>Rick Craven – President of IKEA will be speaking at the Mayor’s Luncheon so we will attend.</w:t>
      </w:r>
    </w:p>
    <w:p w14:paraId="35C00E14" w14:textId="77777777" w:rsidR="00DC12DD" w:rsidRDefault="00DC12DD" w:rsidP="00DC12DD"/>
    <w:p w14:paraId="23E8D51B" w14:textId="77777777" w:rsidR="00DC12DD" w:rsidRDefault="00DC12DD" w:rsidP="00DC12DD"/>
    <w:p w14:paraId="357D0F04" w14:textId="3924383E" w:rsidR="007A5AFE" w:rsidRDefault="007A5AFE" w:rsidP="007A5AFE">
      <w:pPr>
        <w:pStyle w:val="ListParagraph"/>
        <w:numPr>
          <w:ilvl w:val="0"/>
          <w:numId w:val="1"/>
        </w:numPr>
      </w:pPr>
      <w:r>
        <w:t xml:space="preserve">Meeting Adjourned: </w:t>
      </w:r>
      <w:r w:rsidR="00165585">
        <w:t xml:space="preserve">  </w:t>
      </w:r>
      <w:r w:rsidR="008A1270">
        <w:t>9</w:t>
      </w:r>
      <w:r w:rsidR="00686775">
        <w:t>:00</w:t>
      </w:r>
      <w:r w:rsidR="008A1270">
        <w:t>am, Thank you.</w:t>
      </w:r>
    </w:p>
    <w:p w14:paraId="19B5EB3D" w14:textId="77777777" w:rsidR="007A5AFE" w:rsidRDefault="007A5AFE" w:rsidP="007A5AFE"/>
    <w:p w14:paraId="07C8098C" w14:textId="3B7480E1" w:rsidR="007A5AFE" w:rsidRDefault="007A5AFE" w:rsidP="00592A2E">
      <w:pPr>
        <w:pStyle w:val="ListParagraph"/>
        <w:numPr>
          <w:ilvl w:val="0"/>
          <w:numId w:val="1"/>
        </w:numPr>
      </w:pPr>
      <w:r>
        <w:t>Next Meeting: Thursday</w:t>
      </w:r>
      <w:r w:rsidR="00816ED8">
        <w:t>, September 14</w:t>
      </w:r>
      <w:r w:rsidR="009A34C1">
        <w:rPr>
          <w:vertAlign w:val="superscript"/>
        </w:rPr>
        <w:t>th</w:t>
      </w:r>
      <w:r w:rsidR="006A3163">
        <w:t>, 2017</w:t>
      </w:r>
    </w:p>
    <w:p w14:paraId="20230086" w14:textId="77777777" w:rsidR="007A5AFE" w:rsidRDefault="007A5AFE" w:rsidP="007A5AFE"/>
    <w:p w14:paraId="5E2D4BCB" w14:textId="77777777" w:rsidR="0033160B" w:rsidRDefault="0033160B" w:rsidP="007A5AFE">
      <w:pPr>
        <w:pStyle w:val="BodyText3"/>
        <w:spacing w:before="0" w:beforeAutospacing="0" w:after="0" w:afterAutospacing="0"/>
        <w:ind w:left="720"/>
        <w:jc w:val="center"/>
        <w:rPr>
          <w:rFonts w:ascii="Tahoma" w:hAnsi="Tahoma" w:cs="Tahoma"/>
          <w:i/>
          <w:iCs/>
          <w:color w:val="000099"/>
          <w:sz w:val="22"/>
          <w:szCs w:val="22"/>
        </w:rPr>
      </w:pPr>
    </w:p>
    <w:p w14:paraId="79D7E526" w14:textId="77777777" w:rsidR="007A5AFE" w:rsidRDefault="007A5AFE" w:rsidP="007A5AFE">
      <w:pPr>
        <w:pStyle w:val="BodyText3"/>
        <w:spacing w:before="0" w:beforeAutospacing="0" w:after="0" w:afterAutospacing="0"/>
        <w:ind w:left="720"/>
        <w:jc w:val="center"/>
        <w:rPr>
          <w:rFonts w:ascii="Tahoma" w:hAnsi="Tahoma" w:cs="Tahoma"/>
          <w:i/>
          <w:iCs/>
          <w:color w:val="000099"/>
          <w:sz w:val="22"/>
          <w:szCs w:val="22"/>
        </w:rPr>
      </w:pPr>
      <w:r>
        <w:rPr>
          <w:rFonts w:ascii="Tahoma" w:hAnsi="Tahoma" w:cs="Tahoma"/>
          <w:i/>
          <w:iCs/>
          <w:color w:val="000099"/>
          <w:sz w:val="22"/>
          <w:szCs w:val="22"/>
        </w:rPr>
        <w:t xml:space="preserve">Please note that all information presented </w:t>
      </w:r>
    </w:p>
    <w:p w14:paraId="6A7EE627" w14:textId="77777777" w:rsidR="007A5AFE" w:rsidRPr="000C206F" w:rsidRDefault="007A5AFE" w:rsidP="007A5AFE">
      <w:pPr>
        <w:pStyle w:val="BodyText3"/>
        <w:spacing w:before="0" w:beforeAutospacing="0" w:after="0" w:afterAutospacing="0"/>
        <w:ind w:left="720"/>
        <w:jc w:val="center"/>
        <w:rPr>
          <w:rFonts w:ascii="Tahoma" w:hAnsi="Tahoma" w:cs="Tahoma"/>
          <w:i/>
          <w:iCs/>
          <w:color w:val="000099"/>
          <w:sz w:val="22"/>
          <w:szCs w:val="22"/>
        </w:rPr>
      </w:pPr>
      <w:r>
        <w:rPr>
          <w:rFonts w:ascii="Tahoma" w:hAnsi="Tahoma" w:cs="Tahoma"/>
          <w:i/>
          <w:iCs/>
          <w:color w:val="000099"/>
          <w:sz w:val="22"/>
          <w:szCs w:val="22"/>
        </w:rPr>
        <w:t>by Guest Speakers is to be considered confide</w:t>
      </w:r>
      <w:r>
        <w:rPr>
          <w:rFonts w:ascii="Tahoma" w:hAnsi="Tahoma" w:cs="Tahoma"/>
          <w:i/>
          <w:iCs/>
          <w:color w:val="000099"/>
          <w:sz w:val="22"/>
        </w:rPr>
        <w:t>ntial.</w:t>
      </w:r>
    </w:p>
    <w:p w14:paraId="2150500B" w14:textId="77777777" w:rsidR="007A5AFE" w:rsidRDefault="007A5AFE" w:rsidP="007A5AFE"/>
    <w:p w14:paraId="211B82BA" w14:textId="77777777" w:rsidR="007A5AFE" w:rsidRDefault="007A5AFE" w:rsidP="007A5AFE"/>
    <w:p w14:paraId="3772CD0C" w14:textId="77777777" w:rsidR="007A5AFE" w:rsidRDefault="007A5AFE" w:rsidP="007A5AFE"/>
    <w:p w14:paraId="4A311708" w14:textId="77777777" w:rsidR="007A5AFE" w:rsidRDefault="007A5AFE" w:rsidP="007A5AFE"/>
    <w:p w14:paraId="584D674B" w14:textId="77777777" w:rsidR="002830C3" w:rsidRDefault="002830C3"/>
    <w:sectPr w:rsidR="002830C3" w:rsidSect="003B36A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Lucida Grande">
    <w:panose1 w:val="020B060004050202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Yu Gothic Light">
    <w:panose1 w:val="020B0300000000000000"/>
    <w:charset w:val="80"/>
    <w:family w:val="auto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Yu Mincho">
    <w:panose1 w:val="02020400000000000000"/>
    <w:charset w:val="80"/>
    <w:family w:val="auto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6A3E4E"/>
    <w:multiLevelType w:val="hybridMultilevel"/>
    <w:tmpl w:val="994C6EDC"/>
    <w:lvl w:ilvl="0" w:tplc="41420DF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317F98"/>
    <w:multiLevelType w:val="hybridMultilevel"/>
    <w:tmpl w:val="702499D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423C40"/>
    <w:multiLevelType w:val="hybridMultilevel"/>
    <w:tmpl w:val="54AEE74E"/>
    <w:lvl w:ilvl="0" w:tplc="9028D0C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6F7BFC"/>
    <w:multiLevelType w:val="hybridMultilevel"/>
    <w:tmpl w:val="0868FF06"/>
    <w:lvl w:ilvl="0" w:tplc="BD1C846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5905F35"/>
    <w:multiLevelType w:val="hybridMultilevel"/>
    <w:tmpl w:val="EA986DD0"/>
    <w:lvl w:ilvl="0" w:tplc="43824CE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ABF54A5"/>
    <w:multiLevelType w:val="hybridMultilevel"/>
    <w:tmpl w:val="BAF25B64"/>
    <w:lvl w:ilvl="0" w:tplc="076AD458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C7A3337"/>
    <w:multiLevelType w:val="hybridMultilevel"/>
    <w:tmpl w:val="90580D0C"/>
    <w:lvl w:ilvl="0" w:tplc="93E0A286"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1EBD79C3"/>
    <w:multiLevelType w:val="hybridMultilevel"/>
    <w:tmpl w:val="3EC6C698"/>
    <w:lvl w:ilvl="0" w:tplc="A30EFF6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FE71F25"/>
    <w:multiLevelType w:val="hybridMultilevel"/>
    <w:tmpl w:val="0B96CB70"/>
    <w:lvl w:ilvl="0" w:tplc="231894E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3C02E39"/>
    <w:multiLevelType w:val="hybridMultilevel"/>
    <w:tmpl w:val="A8B47766"/>
    <w:lvl w:ilvl="0" w:tplc="FC8AE7D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EC31B07"/>
    <w:multiLevelType w:val="hybridMultilevel"/>
    <w:tmpl w:val="F1607EEC"/>
    <w:lvl w:ilvl="0" w:tplc="8CA07A0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4BE1DB0"/>
    <w:multiLevelType w:val="hybridMultilevel"/>
    <w:tmpl w:val="007E20CA"/>
    <w:lvl w:ilvl="0" w:tplc="4C12CDB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6F578D3"/>
    <w:multiLevelType w:val="hybridMultilevel"/>
    <w:tmpl w:val="4208BFE2"/>
    <w:lvl w:ilvl="0" w:tplc="A20AD9D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B5E14E4"/>
    <w:multiLevelType w:val="hybridMultilevel"/>
    <w:tmpl w:val="834800AE"/>
    <w:lvl w:ilvl="0" w:tplc="BD084B7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E8E5DB4"/>
    <w:multiLevelType w:val="hybridMultilevel"/>
    <w:tmpl w:val="A866F11A"/>
    <w:lvl w:ilvl="0" w:tplc="A7643AA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0E34E1E"/>
    <w:multiLevelType w:val="hybridMultilevel"/>
    <w:tmpl w:val="51AC9E3C"/>
    <w:lvl w:ilvl="0" w:tplc="8A880FF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C032041"/>
    <w:multiLevelType w:val="hybridMultilevel"/>
    <w:tmpl w:val="F5C4E31E"/>
    <w:lvl w:ilvl="0" w:tplc="FD5084FA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CC65C64"/>
    <w:multiLevelType w:val="hybridMultilevel"/>
    <w:tmpl w:val="1E585AAA"/>
    <w:lvl w:ilvl="0" w:tplc="28465C6C"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5D526816"/>
    <w:multiLevelType w:val="hybridMultilevel"/>
    <w:tmpl w:val="54B05A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E67720F"/>
    <w:multiLevelType w:val="hybridMultilevel"/>
    <w:tmpl w:val="0F30EC5A"/>
    <w:lvl w:ilvl="0" w:tplc="C3D203A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599695E"/>
    <w:multiLevelType w:val="hybridMultilevel"/>
    <w:tmpl w:val="BA7E05DE"/>
    <w:lvl w:ilvl="0" w:tplc="CBBA17D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7D10D42"/>
    <w:multiLevelType w:val="hybridMultilevel"/>
    <w:tmpl w:val="557001F0"/>
    <w:lvl w:ilvl="0" w:tplc="11C627F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B81020B"/>
    <w:multiLevelType w:val="hybridMultilevel"/>
    <w:tmpl w:val="118227E4"/>
    <w:lvl w:ilvl="0" w:tplc="AC1C23C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1180388"/>
    <w:multiLevelType w:val="hybridMultilevel"/>
    <w:tmpl w:val="DE749036"/>
    <w:lvl w:ilvl="0" w:tplc="2FAAD99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FC461FD"/>
    <w:multiLevelType w:val="hybridMultilevel"/>
    <w:tmpl w:val="474C8102"/>
    <w:lvl w:ilvl="0" w:tplc="EF9CECA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2"/>
  </w:num>
  <w:num w:numId="3">
    <w:abstractNumId w:val="17"/>
  </w:num>
  <w:num w:numId="4">
    <w:abstractNumId w:val="22"/>
  </w:num>
  <w:num w:numId="5">
    <w:abstractNumId w:val="10"/>
  </w:num>
  <w:num w:numId="6">
    <w:abstractNumId w:val="3"/>
  </w:num>
  <w:num w:numId="7">
    <w:abstractNumId w:val="13"/>
  </w:num>
  <w:num w:numId="8">
    <w:abstractNumId w:val="7"/>
  </w:num>
  <w:num w:numId="9">
    <w:abstractNumId w:val="5"/>
  </w:num>
  <w:num w:numId="10">
    <w:abstractNumId w:val="21"/>
  </w:num>
  <w:num w:numId="11">
    <w:abstractNumId w:val="23"/>
  </w:num>
  <w:num w:numId="12">
    <w:abstractNumId w:val="2"/>
  </w:num>
  <w:num w:numId="13">
    <w:abstractNumId w:val="6"/>
  </w:num>
  <w:num w:numId="14">
    <w:abstractNumId w:val="24"/>
  </w:num>
  <w:num w:numId="15">
    <w:abstractNumId w:val="20"/>
  </w:num>
  <w:num w:numId="16">
    <w:abstractNumId w:val="15"/>
  </w:num>
  <w:num w:numId="17">
    <w:abstractNumId w:val="8"/>
  </w:num>
  <w:num w:numId="18">
    <w:abstractNumId w:val="19"/>
  </w:num>
  <w:num w:numId="19">
    <w:abstractNumId w:val="11"/>
  </w:num>
  <w:num w:numId="20">
    <w:abstractNumId w:val="9"/>
  </w:num>
  <w:num w:numId="21">
    <w:abstractNumId w:val="16"/>
  </w:num>
  <w:num w:numId="22">
    <w:abstractNumId w:val="1"/>
  </w:num>
  <w:num w:numId="23">
    <w:abstractNumId w:val="14"/>
  </w:num>
  <w:num w:numId="24">
    <w:abstractNumId w:val="4"/>
  </w:num>
  <w:num w:numId="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5AFE"/>
    <w:rsid w:val="000148ED"/>
    <w:rsid w:val="00026374"/>
    <w:rsid w:val="000447B3"/>
    <w:rsid w:val="00072BB5"/>
    <w:rsid w:val="00074EDA"/>
    <w:rsid w:val="00082633"/>
    <w:rsid w:val="000837F1"/>
    <w:rsid w:val="000A2375"/>
    <w:rsid w:val="000B05E8"/>
    <w:rsid w:val="000B18CB"/>
    <w:rsid w:val="000C7C5C"/>
    <w:rsid w:val="000E23A7"/>
    <w:rsid w:val="00110EDF"/>
    <w:rsid w:val="00113DA0"/>
    <w:rsid w:val="00125B3B"/>
    <w:rsid w:val="001316F6"/>
    <w:rsid w:val="00136B74"/>
    <w:rsid w:val="00150C3C"/>
    <w:rsid w:val="001563AF"/>
    <w:rsid w:val="00165585"/>
    <w:rsid w:val="00173E50"/>
    <w:rsid w:val="0018608C"/>
    <w:rsid w:val="00190987"/>
    <w:rsid w:val="00191313"/>
    <w:rsid w:val="001A3842"/>
    <w:rsid w:val="001B39C1"/>
    <w:rsid w:val="001C0CE8"/>
    <w:rsid w:val="001C311C"/>
    <w:rsid w:val="001E6035"/>
    <w:rsid w:val="001F7AAB"/>
    <w:rsid w:val="0021150D"/>
    <w:rsid w:val="00235FE3"/>
    <w:rsid w:val="002360EB"/>
    <w:rsid w:val="002661B4"/>
    <w:rsid w:val="0028024B"/>
    <w:rsid w:val="002830C3"/>
    <w:rsid w:val="0028627D"/>
    <w:rsid w:val="00293619"/>
    <w:rsid w:val="00295808"/>
    <w:rsid w:val="002A0B38"/>
    <w:rsid w:val="002A1216"/>
    <w:rsid w:val="002A6B3E"/>
    <w:rsid w:val="002C14D4"/>
    <w:rsid w:val="002C3BA2"/>
    <w:rsid w:val="002D41C7"/>
    <w:rsid w:val="002E1921"/>
    <w:rsid w:val="002F3C32"/>
    <w:rsid w:val="002F6C4C"/>
    <w:rsid w:val="003010EC"/>
    <w:rsid w:val="00307FA1"/>
    <w:rsid w:val="003247A3"/>
    <w:rsid w:val="0033160B"/>
    <w:rsid w:val="00347AD8"/>
    <w:rsid w:val="00354E42"/>
    <w:rsid w:val="0035504D"/>
    <w:rsid w:val="003915F3"/>
    <w:rsid w:val="003A2FC7"/>
    <w:rsid w:val="003B36AC"/>
    <w:rsid w:val="003B68C7"/>
    <w:rsid w:val="003C3E51"/>
    <w:rsid w:val="003D3FD0"/>
    <w:rsid w:val="003D57EE"/>
    <w:rsid w:val="004016DD"/>
    <w:rsid w:val="00402C39"/>
    <w:rsid w:val="004203FA"/>
    <w:rsid w:val="004378FB"/>
    <w:rsid w:val="0044444A"/>
    <w:rsid w:val="004576B4"/>
    <w:rsid w:val="004736FC"/>
    <w:rsid w:val="004B5BB2"/>
    <w:rsid w:val="004B6251"/>
    <w:rsid w:val="004C160E"/>
    <w:rsid w:val="004C6474"/>
    <w:rsid w:val="004D2D9E"/>
    <w:rsid w:val="004E1D96"/>
    <w:rsid w:val="004E3B61"/>
    <w:rsid w:val="004F7E9D"/>
    <w:rsid w:val="0050154A"/>
    <w:rsid w:val="005116AB"/>
    <w:rsid w:val="00534260"/>
    <w:rsid w:val="00541BAC"/>
    <w:rsid w:val="00541E7E"/>
    <w:rsid w:val="00546D7D"/>
    <w:rsid w:val="00561B2B"/>
    <w:rsid w:val="005A035C"/>
    <w:rsid w:val="005B1536"/>
    <w:rsid w:val="005C2B6C"/>
    <w:rsid w:val="005E0083"/>
    <w:rsid w:val="005E1544"/>
    <w:rsid w:val="005E291B"/>
    <w:rsid w:val="005E717E"/>
    <w:rsid w:val="005F7DB9"/>
    <w:rsid w:val="0060726D"/>
    <w:rsid w:val="00613A5E"/>
    <w:rsid w:val="00614A0B"/>
    <w:rsid w:val="00620624"/>
    <w:rsid w:val="00654C02"/>
    <w:rsid w:val="0066176B"/>
    <w:rsid w:val="00667317"/>
    <w:rsid w:val="00671467"/>
    <w:rsid w:val="00686775"/>
    <w:rsid w:val="006A3163"/>
    <w:rsid w:val="006B43EF"/>
    <w:rsid w:val="006D7640"/>
    <w:rsid w:val="00703726"/>
    <w:rsid w:val="00731623"/>
    <w:rsid w:val="007453F5"/>
    <w:rsid w:val="00751176"/>
    <w:rsid w:val="0076270E"/>
    <w:rsid w:val="00770E32"/>
    <w:rsid w:val="007A5AFE"/>
    <w:rsid w:val="007E7804"/>
    <w:rsid w:val="007F16C8"/>
    <w:rsid w:val="007F1C9B"/>
    <w:rsid w:val="008021D9"/>
    <w:rsid w:val="00815520"/>
    <w:rsid w:val="00816ED8"/>
    <w:rsid w:val="00823715"/>
    <w:rsid w:val="00835883"/>
    <w:rsid w:val="00873326"/>
    <w:rsid w:val="0088600B"/>
    <w:rsid w:val="008A0A5C"/>
    <w:rsid w:val="008A0D33"/>
    <w:rsid w:val="008A1270"/>
    <w:rsid w:val="008A7109"/>
    <w:rsid w:val="008D14BC"/>
    <w:rsid w:val="008D1944"/>
    <w:rsid w:val="009106F0"/>
    <w:rsid w:val="0092634D"/>
    <w:rsid w:val="00947A65"/>
    <w:rsid w:val="00957999"/>
    <w:rsid w:val="00961517"/>
    <w:rsid w:val="009952AD"/>
    <w:rsid w:val="009A34C1"/>
    <w:rsid w:val="009B5C48"/>
    <w:rsid w:val="009C089C"/>
    <w:rsid w:val="009C5242"/>
    <w:rsid w:val="009C61BB"/>
    <w:rsid w:val="009E15B6"/>
    <w:rsid w:val="009F1168"/>
    <w:rsid w:val="009F7AE3"/>
    <w:rsid w:val="00A0602F"/>
    <w:rsid w:val="00A10A2D"/>
    <w:rsid w:val="00A32B58"/>
    <w:rsid w:val="00A44DE4"/>
    <w:rsid w:val="00A6565A"/>
    <w:rsid w:val="00A9564B"/>
    <w:rsid w:val="00AD4AF0"/>
    <w:rsid w:val="00AD6E53"/>
    <w:rsid w:val="00AF01C7"/>
    <w:rsid w:val="00B011CE"/>
    <w:rsid w:val="00B20B3C"/>
    <w:rsid w:val="00B40356"/>
    <w:rsid w:val="00B42F9D"/>
    <w:rsid w:val="00B81F7A"/>
    <w:rsid w:val="00B87302"/>
    <w:rsid w:val="00B909B9"/>
    <w:rsid w:val="00BB7203"/>
    <w:rsid w:val="00BC3D37"/>
    <w:rsid w:val="00BD56C5"/>
    <w:rsid w:val="00BE1A54"/>
    <w:rsid w:val="00BE2F61"/>
    <w:rsid w:val="00C01D36"/>
    <w:rsid w:val="00C061DE"/>
    <w:rsid w:val="00C213C4"/>
    <w:rsid w:val="00C23E2E"/>
    <w:rsid w:val="00C407DA"/>
    <w:rsid w:val="00C63578"/>
    <w:rsid w:val="00C71FD7"/>
    <w:rsid w:val="00C81FEF"/>
    <w:rsid w:val="00C976CC"/>
    <w:rsid w:val="00CB03F1"/>
    <w:rsid w:val="00CC676D"/>
    <w:rsid w:val="00CD73F4"/>
    <w:rsid w:val="00CE65E9"/>
    <w:rsid w:val="00CF595D"/>
    <w:rsid w:val="00CF7910"/>
    <w:rsid w:val="00D35ABA"/>
    <w:rsid w:val="00D403E3"/>
    <w:rsid w:val="00D457B9"/>
    <w:rsid w:val="00D53215"/>
    <w:rsid w:val="00D85AF5"/>
    <w:rsid w:val="00D960EC"/>
    <w:rsid w:val="00DA5C4C"/>
    <w:rsid w:val="00DC12DD"/>
    <w:rsid w:val="00DD560D"/>
    <w:rsid w:val="00DD623B"/>
    <w:rsid w:val="00DE289A"/>
    <w:rsid w:val="00DE428F"/>
    <w:rsid w:val="00E03E44"/>
    <w:rsid w:val="00E110D4"/>
    <w:rsid w:val="00E11FE5"/>
    <w:rsid w:val="00E14586"/>
    <w:rsid w:val="00E15F00"/>
    <w:rsid w:val="00E17A67"/>
    <w:rsid w:val="00E249A8"/>
    <w:rsid w:val="00E5567C"/>
    <w:rsid w:val="00E94239"/>
    <w:rsid w:val="00E97398"/>
    <w:rsid w:val="00EA0CF9"/>
    <w:rsid w:val="00EA1570"/>
    <w:rsid w:val="00EA168C"/>
    <w:rsid w:val="00EB660A"/>
    <w:rsid w:val="00ED1955"/>
    <w:rsid w:val="00ED294B"/>
    <w:rsid w:val="00EE266A"/>
    <w:rsid w:val="00EE4273"/>
    <w:rsid w:val="00EF0121"/>
    <w:rsid w:val="00EF5696"/>
    <w:rsid w:val="00F00441"/>
    <w:rsid w:val="00F24615"/>
    <w:rsid w:val="00F702C8"/>
    <w:rsid w:val="00FB5A4C"/>
    <w:rsid w:val="00FF30A9"/>
    <w:rsid w:val="00FF3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2E7A84FD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A5AF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A5AFE"/>
    <w:pPr>
      <w:ind w:left="720"/>
      <w:contextualSpacing/>
    </w:pPr>
  </w:style>
  <w:style w:type="paragraph" w:styleId="BodyText3">
    <w:name w:val="Body Text 3"/>
    <w:basedOn w:val="Normal"/>
    <w:link w:val="BodyText3Char"/>
    <w:semiHidden/>
    <w:rsid w:val="007A5AFE"/>
    <w:pPr>
      <w:spacing w:before="100" w:beforeAutospacing="1" w:after="100" w:afterAutospacing="1"/>
    </w:pPr>
    <w:rPr>
      <w:rFonts w:ascii="Arial" w:eastAsia="Times New Roman" w:hAnsi="Arial" w:cs="Arial"/>
      <w:b/>
      <w:bCs/>
    </w:rPr>
  </w:style>
  <w:style w:type="character" w:customStyle="1" w:styleId="BodyText3Char">
    <w:name w:val="Body Text 3 Char"/>
    <w:basedOn w:val="DefaultParagraphFont"/>
    <w:link w:val="BodyText3"/>
    <w:semiHidden/>
    <w:rsid w:val="007A5AFE"/>
    <w:rPr>
      <w:rFonts w:ascii="Arial" w:eastAsia="Times New Roman" w:hAnsi="Arial" w:cs="Arial"/>
      <w:b/>
      <w:bCs/>
    </w:rPr>
  </w:style>
  <w:style w:type="character" w:styleId="Hyperlink">
    <w:name w:val="Hyperlink"/>
    <w:basedOn w:val="DefaultParagraphFont"/>
    <w:uiPriority w:val="99"/>
    <w:unhideWhenUsed/>
    <w:rsid w:val="00F702C8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43EF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43EF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hyperlink" Target="mailto:kgalbreath@bell.net" TargetMode="External"/><Relationship Id="rId7" Type="http://schemas.openxmlformats.org/officeDocument/2006/relationships/hyperlink" Target="mailto:drppedlar@gmail.com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660</Words>
  <Characters>3767</Characters>
  <Application>Microsoft Macintosh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Dodd</dc:creator>
  <cp:keywords/>
  <dc:description/>
  <cp:lastModifiedBy>Andrea Dodd</cp:lastModifiedBy>
  <cp:revision>2</cp:revision>
  <dcterms:created xsi:type="dcterms:W3CDTF">2017-09-13T10:51:00Z</dcterms:created>
  <dcterms:modified xsi:type="dcterms:W3CDTF">2017-09-13T10:51:00Z</dcterms:modified>
</cp:coreProperties>
</file>